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0B36" w14:textId="77777777" w:rsidR="00A83D02" w:rsidRDefault="00A83D02" w:rsidP="00A83D02">
      <w:pPr>
        <w:pStyle w:val="Heading1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14:paraId="06231112" w14:textId="77777777" w:rsidR="00A83D02" w:rsidRDefault="00A83D02" w:rsidP="00A83D02">
      <w:pPr>
        <w:rPr>
          <w:lang w:val="en-US"/>
        </w:rPr>
      </w:pPr>
    </w:p>
    <w:p w14:paraId="2ED406D8" w14:textId="77777777" w:rsidR="00A83D02" w:rsidRDefault="00A83D02" w:rsidP="00A83D02">
      <w:pPr>
        <w:rPr>
          <w:lang w:val="en-US"/>
        </w:rPr>
      </w:pPr>
    </w:p>
    <w:p w14:paraId="68F46A82" w14:textId="77777777" w:rsidR="00D228FD" w:rsidRDefault="00D228FD" w:rsidP="00A83D02">
      <w:pPr>
        <w:rPr>
          <w:lang w:val="en-US"/>
        </w:rPr>
      </w:pPr>
    </w:p>
    <w:p w14:paraId="7874AE17" w14:textId="77777777" w:rsidR="00A83D02" w:rsidRPr="00A83D02" w:rsidRDefault="00A83D02" w:rsidP="00A83D02">
      <w:pPr>
        <w:rPr>
          <w:lang w:val="en-US"/>
        </w:rPr>
      </w:pPr>
    </w:p>
    <w:p w14:paraId="395AD052" w14:textId="03AD62C0" w:rsidR="00A83D02" w:rsidRPr="00A83D02" w:rsidRDefault="00A83D02" w:rsidP="00A83D02">
      <w:pPr>
        <w:pStyle w:val="Heading1"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A83D02"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  <w:t>CONCERNED YOUNG AUSTRALIANS</w:t>
      </w:r>
    </w:p>
    <w:p w14:paraId="6BF6B892" w14:textId="77777777" w:rsidR="00A83D02" w:rsidRDefault="00A83D02" w:rsidP="00A83D02">
      <w:pPr>
        <w:spacing w:after="240" w:line="240" w:lineRule="auto"/>
        <w:jc w:val="center"/>
      </w:pPr>
    </w:p>
    <w:p w14:paraId="7313B09F" w14:textId="77777777" w:rsidR="00A83D02" w:rsidRPr="00A83D02" w:rsidRDefault="00A83D02" w:rsidP="00A83D02">
      <w:pPr>
        <w:pStyle w:val="Heading3"/>
        <w:spacing w:before="281" w:after="28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83D02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>MEMBER HANDBOOK</w:t>
      </w:r>
    </w:p>
    <w:p w14:paraId="556BC011" w14:textId="77777777" w:rsidR="00A83D02" w:rsidRPr="00C1028F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1B43334" w14:textId="097A51CF" w:rsidR="00A83D02" w:rsidRPr="00C1028F" w:rsidRDefault="00A83D02" w:rsidP="00A83D02">
      <w:pPr>
        <w:spacing w:before="240" w:after="240"/>
        <w:jc w:val="center"/>
        <w:rPr>
          <w:sz w:val="28"/>
          <w:szCs w:val="28"/>
        </w:rPr>
      </w:pPr>
      <w:r w:rsidRPr="00C1028F">
        <w:rPr>
          <w:rFonts w:ascii="Times New Roman" w:eastAsia="Times New Roman" w:hAnsi="Times New Roman" w:cs="Times New Roman"/>
          <w:i/>
          <w:iCs/>
          <w:sz w:val="28"/>
          <w:szCs w:val="28"/>
        </w:rPr>
        <w:t>Empowering The Next Generation</w:t>
      </w:r>
    </w:p>
    <w:p w14:paraId="191D225E" w14:textId="7F5625CE" w:rsidR="00A83D02" w:rsidRPr="005F1FDC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DBC26C6" w14:textId="53282770" w:rsidR="00A83D02" w:rsidRPr="00A83D02" w:rsidRDefault="00A83D02" w:rsidP="00A83D02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3D02">
        <w:rPr>
          <w:rFonts w:ascii="Times New Roman" w:eastAsia="Times New Roman" w:hAnsi="Times New Roman" w:cs="Times New Roman"/>
          <w:sz w:val="28"/>
          <w:szCs w:val="28"/>
        </w:rPr>
        <w:t>Welcome to the movement.</w:t>
      </w:r>
    </w:p>
    <w:p w14:paraId="06283D5E" w14:textId="34A1331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8B30E1" wp14:editId="0A0F2FE7">
            <wp:simplePos x="0" y="0"/>
            <wp:positionH relativeFrom="column">
              <wp:posOffset>1488440</wp:posOffset>
            </wp:positionH>
            <wp:positionV relativeFrom="paragraph">
              <wp:posOffset>10795</wp:posOffset>
            </wp:positionV>
            <wp:extent cx="3619500" cy="3457575"/>
            <wp:effectExtent l="0" t="0" r="0" b="0"/>
            <wp:wrapNone/>
            <wp:docPr id="1737286320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8632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704E8" w14:textId="582FF194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E14163D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3A619D2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6396A46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3AEE93B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8364231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4962FC4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0B31D23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5271A4A0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B63AE4D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C481B20" w14:textId="77777777" w:rsid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11224979" w14:textId="77777777" w:rsidR="00A83D02" w:rsidRPr="00A83D02" w:rsidRDefault="00A83D02" w:rsidP="00A83D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CC570F4" w14:textId="77777777" w:rsidR="00A83D02" w:rsidRDefault="00A83D02" w:rsidP="00A83D02">
      <w:pPr>
        <w:jc w:val="center"/>
        <w:rPr>
          <w:i/>
          <w:iCs/>
          <w:sz w:val="28"/>
          <w:szCs w:val="28"/>
        </w:rPr>
      </w:pPr>
      <w:r w:rsidRPr="00A83D02">
        <w:rPr>
          <w:i/>
          <w:iCs/>
          <w:sz w:val="28"/>
          <w:szCs w:val="28"/>
        </w:rPr>
        <w:t>"Australia’s future is shaped by those willing to participate."</w:t>
      </w:r>
    </w:p>
    <w:p w14:paraId="6BC10031" w14:textId="77777777" w:rsidR="00A83D02" w:rsidRDefault="00A83D02" w:rsidP="00A83D02">
      <w:pPr>
        <w:jc w:val="center"/>
        <w:rPr>
          <w:i/>
          <w:iCs/>
          <w:sz w:val="28"/>
          <w:szCs w:val="28"/>
        </w:rPr>
      </w:pPr>
    </w:p>
    <w:p w14:paraId="0DB0D40C" w14:textId="77777777" w:rsidR="00A83D02" w:rsidRDefault="00A83D02" w:rsidP="00A83D02">
      <w:pPr>
        <w:jc w:val="center"/>
        <w:rPr>
          <w:i/>
          <w:iCs/>
          <w:sz w:val="28"/>
          <w:szCs w:val="28"/>
        </w:rPr>
      </w:pPr>
    </w:p>
    <w:p w14:paraId="02F70FD6" w14:textId="77777777" w:rsidR="00A83D02" w:rsidRPr="00A83D02" w:rsidRDefault="00A83D02" w:rsidP="00A83D02">
      <w:pPr>
        <w:jc w:val="center"/>
        <w:rPr>
          <w:sz w:val="28"/>
          <w:szCs w:val="28"/>
        </w:rPr>
      </w:pPr>
    </w:p>
    <w:p w14:paraId="668E0D06" w14:textId="07B1C739" w:rsidR="00B311BF" w:rsidRDefault="00B311BF">
      <w:pPr>
        <w:rPr>
          <w:b/>
          <w:bCs/>
        </w:rPr>
      </w:pPr>
      <w:r>
        <w:rPr>
          <w:b/>
          <w:bCs/>
        </w:rPr>
        <w:br w:type="page"/>
      </w:r>
    </w:p>
    <w:p w14:paraId="4A349386" w14:textId="77777777" w:rsidR="00542D38" w:rsidRDefault="00542D38" w:rsidP="00542D38">
      <w:pPr>
        <w:spacing w:after="120" w:line="240" w:lineRule="auto"/>
        <w:rPr>
          <w:b/>
          <w:bCs/>
        </w:rPr>
      </w:pPr>
    </w:p>
    <w:p w14:paraId="546F4423" w14:textId="3D2F9C5A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WELCOME</w:t>
      </w:r>
    </w:p>
    <w:p w14:paraId="4B95E73A" w14:textId="77777777" w:rsidR="00542D38" w:rsidRDefault="00542D38" w:rsidP="00542D38">
      <w:pPr>
        <w:spacing w:after="120" w:line="240" w:lineRule="auto"/>
      </w:pPr>
    </w:p>
    <w:p w14:paraId="50D48738" w14:textId="77777777" w:rsidR="00542D38" w:rsidRDefault="00542D38" w:rsidP="00542D38">
      <w:pPr>
        <w:spacing w:after="120" w:line="240" w:lineRule="auto"/>
      </w:pPr>
      <w:r>
        <w:t>Welcome to Concerned Young Australians.</w:t>
      </w:r>
    </w:p>
    <w:p w14:paraId="04543F72" w14:textId="77777777" w:rsidR="00542D38" w:rsidRDefault="00542D38" w:rsidP="00542D38">
      <w:pPr>
        <w:spacing w:after="120" w:line="240" w:lineRule="auto"/>
      </w:pPr>
    </w:p>
    <w:p w14:paraId="2F12B28F" w14:textId="77777777" w:rsidR="00542D38" w:rsidRDefault="00542D38" w:rsidP="00542D38">
      <w:pPr>
        <w:spacing w:after="120" w:line="240" w:lineRule="auto"/>
      </w:pPr>
      <w:r>
        <w:t>Thank you for becoming part of CYA.</w:t>
      </w:r>
    </w:p>
    <w:p w14:paraId="7B58EFFD" w14:textId="77777777" w:rsidR="00542D38" w:rsidRDefault="00542D38" w:rsidP="00542D38">
      <w:pPr>
        <w:spacing w:after="120" w:line="240" w:lineRule="auto"/>
      </w:pPr>
    </w:p>
    <w:p w14:paraId="1DFBA729" w14:textId="77777777" w:rsidR="00542D38" w:rsidRDefault="00542D38" w:rsidP="00542D38">
      <w:pPr>
        <w:spacing w:after="120" w:line="240" w:lineRule="auto"/>
      </w:pPr>
      <w:r>
        <w:t>By joining, you are becoming part of a growing network of young Australians committed to excellence, leadership, community engagement and active participation in shaping the future of Australia.</w:t>
      </w:r>
    </w:p>
    <w:p w14:paraId="5A489940" w14:textId="77777777" w:rsidR="00542D38" w:rsidRDefault="00542D38" w:rsidP="00542D38">
      <w:pPr>
        <w:spacing w:after="120" w:line="240" w:lineRule="auto"/>
      </w:pPr>
    </w:p>
    <w:p w14:paraId="2E2BFF6C" w14:textId="77777777" w:rsidR="00542D38" w:rsidRDefault="00542D38" w:rsidP="00542D38">
      <w:pPr>
        <w:spacing w:after="120" w:line="240" w:lineRule="auto"/>
      </w:pPr>
      <w:r>
        <w:t>CYA exists to create opportunities — opportunities to develop skills, build lifelong friendships, contribute ideas and gain real world political experience.</w:t>
      </w:r>
    </w:p>
    <w:p w14:paraId="68F29D89" w14:textId="77777777" w:rsidR="00542D38" w:rsidRDefault="00542D38" w:rsidP="00542D38">
      <w:pPr>
        <w:spacing w:after="120" w:line="240" w:lineRule="auto"/>
      </w:pPr>
    </w:p>
    <w:p w14:paraId="3E927FAA" w14:textId="77777777" w:rsidR="00542D38" w:rsidRDefault="00542D38" w:rsidP="00542D38">
      <w:pPr>
        <w:spacing w:after="120" w:line="240" w:lineRule="auto"/>
      </w:pPr>
      <w:r>
        <w:t>Whether you want to improve your public speaking, contribute to policy discussions, get involved in campaigns, develop leadership skills or simply meet like-minded people, there is a place for you here.</w:t>
      </w:r>
    </w:p>
    <w:p w14:paraId="15387002" w14:textId="77777777" w:rsidR="00542D38" w:rsidRDefault="00542D38" w:rsidP="00542D38">
      <w:pPr>
        <w:spacing w:after="120" w:line="240" w:lineRule="auto"/>
      </w:pPr>
    </w:p>
    <w:p w14:paraId="312DA8A3" w14:textId="77777777" w:rsidR="00542D38" w:rsidRDefault="00542D38" w:rsidP="00542D38">
      <w:pPr>
        <w:spacing w:after="120" w:line="240" w:lineRule="auto"/>
      </w:pPr>
      <w:r>
        <w:t>We are excited to have you with us.</w:t>
      </w:r>
    </w:p>
    <w:p w14:paraId="4F1D96D1" w14:textId="3794F239" w:rsidR="00FA58FC" w:rsidRDefault="00FA58FC">
      <w:r>
        <w:br w:type="page"/>
      </w:r>
    </w:p>
    <w:p w14:paraId="681D3C56" w14:textId="77777777" w:rsidR="00542D38" w:rsidRDefault="00542D38" w:rsidP="00542D38">
      <w:pPr>
        <w:spacing w:after="120" w:line="240" w:lineRule="auto"/>
      </w:pPr>
    </w:p>
    <w:p w14:paraId="5B7AA823" w14:textId="19952CBE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WHAT IS CYA?</w:t>
      </w:r>
    </w:p>
    <w:p w14:paraId="590DDF98" w14:textId="77777777" w:rsidR="00542D38" w:rsidRDefault="00542D38" w:rsidP="00542D38">
      <w:pPr>
        <w:spacing w:after="120" w:line="240" w:lineRule="auto"/>
      </w:pPr>
      <w:r>
        <w:t>Concerned Young Australians is a youth movement focused on encouraging participation, leadership and community involvement.</w:t>
      </w:r>
    </w:p>
    <w:p w14:paraId="0447ADBA" w14:textId="77777777" w:rsidR="00542D38" w:rsidRDefault="00542D38" w:rsidP="00542D38">
      <w:pPr>
        <w:spacing w:after="120" w:line="240" w:lineRule="auto"/>
      </w:pPr>
    </w:p>
    <w:p w14:paraId="4CE07470" w14:textId="77777777" w:rsidR="00542D38" w:rsidRDefault="00542D38" w:rsidP="00542D38">
      <w:pPr>
        <w:spacing w:after="120" w:line="240" w:lineRule="auto"/>
      </w:pPr>
      <w:r>
        <w:t>CYA gives members opportunities to develop practical skills in:</w:t>
      </w:r>
    </w:p>
    <w:p w14:paraId="59DFCB8C" w14:textId="77777777" w:rsidR="00542D38" w:rsidRDefault="00542D38" w:rsidP="00542D38">
      <w:pPr>
        <w:spacing w:after="120" w:line="240" w:lineRule="auto"/>
      </w:pPr>
      <w:r>
        <w:t>- Leadership</w:t>
      </w:r>
    </w:p>
    <w:p w14:paraId="7990920C" w14:textId="77777777" w:rsidR="00542D38" w:rsidRDefault="00542D38" w:rsidP="00542D38">
      <w:pPr>
        <w:spacing w:after="120" w:line="240" w:lineRule="auto"/>
      </w:pPr>
      <w:r>
        <w:t>- Public speaking</w:t>
      </w:r>
    </w:p>
    <w:p w14:paraId="3A3FCE8C" w14:textId="77777777" w:rsidR="00542D38" w:rsidRDefault="00542D38" w:rsidP="00542D38">
      <w:pPr>
        <w:spacing w:after="120" w:line="240" w:lineRule="auto"/>
      </w:pPr>
      <w:r>
        <w:t>- Policy development</w:t>
      </w:r>
    </w:p>
    <w:p w14:paraId="3CE391D3" w14:textId="77777777" w:rsidR="00542D38" w:rsidRDefault="00542D38" w:rsidP="00542D38">
      <w:pPr>
        <w:spacing w:after="120" w:line="240" w:lineRule="auto"/>
      </w:pPr>
      <w:r>
        <w:t>- Political campaigning</w:t>
      </w:r>
    </w:p>
    <w:p w14:paraId="015E11A4" w14:textId="77777777" w:rsidR="00542D38" w:rsidRDefault="00542D38" w:rsidP="00542D38">
      <w:pPr>
        <w:spacing w:after="120" w:line="240" w:lineRule="auto"/>
      </w:pPr>
      <w:r>
        <w:t>- Community engagement</w:t>
      </w:r>
    </w:p>
    <w:p w14:paraId="10D766B8" w14:textId="77777777" w:rsidR="00542D38" w:rsidRDefault="00542D38" w:rsidP="00542D38">
      <w:pPr>
        <w:spacing w:after="120" w:line="240" w:lineRule="auto"/>
      </w:pPr>
    </w:p>
    <w:p w14:paraId="328C65C8" w14:textId="77777777" w:rsidR="00542D38" w:rsidRDefault="00542D38" w:rsidP="00542D38">
      <w:pPr>
        <w:spacing w:after="120" w:line="240" w:lineRule="auto"/>
      </w:pPr>
      <w:r>
        <w:t>Our goal is simple:</w:t>
      </w:r>
    </w:p>
    <w:p w14:paraId="4F296CD4" w14:textId="77777777" w:rsidR="00542D38" w:rsidRDefault="00542D38" w:rsidP="00542D38">
      <w:pPr>
        <w:spacing w:after="120" w:line="240" w:lineRule="auto"/>
      </w:pPr>
      <w:r>
        <w:t>To build informed, confident and connected young Australians who actively contribute to Australia's future.</w:t>
      </w:r>
    </w:p>
    <w:p w14:paraId="0340E7EF" w14:textId="77777777" w:rsidR="00542D38" w:rsidRDefault="00542D38" w:rsidP="00542D38">
      <w:pPr>
        <w:spacing w:after="120" w:line="240" w:lineRule="auto"/>
      </w:pPr>
    </w:p>
    <w:p w14:paraId="00B6CFD1" w14:textId="585E693B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OUR VALUES</w:t>
      </w:r>
    </w:p>
    <w:p w14:paraId="77A43693" w14:textId="77777777" w:rsidR="00542D38" w:rsidRDefault="00542D38" w:rsidP="00542D38">
      <w:pPr>
        <w:spacing w:after="0" w:line="240" w:lineRule="auto"/>
      </w:pPr>
      <w:r>
        <w:t>Participation — Australia works best when people participate.</w:t>
      </w:r>
    </w:p>
    <w:p w14:paraId="71CE9D2C" w14:textId="77777777" w:rsidR="00542D38" w:rsidRDefault="00542D38" w:rsidP="00542D38">
      <w:pPr>
        <w:spacing w:after="0" w:line="240" w:lineRule="auto"/>
      </w:pPr>
    </w:p>
    <w:p w14:paraId="1E70876A" w14:textId="77777777" w:rsidR="00542D38" w:rsidRDefault="00542D38" w:rsidP="00542D38">
      <w:pPr>
        <w:spacing w:after="0" w:line="240" w:lineRule="auto"/>
      </w:pPr>
      <w:r>
        <w:t>Leadership — Leadership begins with action, service and responsibility.</w:t>
      </w:r>
    </w:p>
    <w:p w14:paraId="5E07ACAC" w14:textId="77777777" w:rsidR="00542D38" w:rsidRDefault="00542D38" w:rsidP="00542D38">
      <w:pPr>
        <w:spacing w:after="0" w:line="240" w:lineRule="auto"/>
      </w:pPr>
    </w:p>
    <w:p w14:paraId="6778210B" w14:textId="77777777" w:rsidR="00542D38" w:rsidRDefault="00542D38" w:rsidP="00542D38">
      <w:pPr>
        <w:spacing w:after="0" w:line="240" w:lineRule="auto"/>
      </w:pPr>
      <w:r>
        <w:t>Respect — Strong ideas and healthy discussion require mutual respect.</w:t>
      </w:r>
    </w:p>
    <w:p w14:paraId="069885AE" w14:textId="77777777" w:rsidR="00542D38" w:rsidRDefault="00542D38" w:rsidP="00542D38">
      <w:pPr>
        <w:spacing w:after="0" w:line="240" w:lineRule="auto"/>
      </w:pPr>
    </w:p>
    <w:p w14:paraId="244D2028" w14:textId="77777777" w:rsidR="00542D38" w:rsidRDefault="00542D38" w:rsidP="00542D38">
      <w:pPr>
        <w:spacing w:after="0" w:line="240" w:lineRule="auto"/>
      </w:pPr>
      <w:r>
        <w:t>Community — Meaningful change starts locally.</w:t>
      </w:r>
    </w:p>
    <w:p w14:paraId="3DD75DFF" w14:textId="77777777" w:rsidR="00542D38" w:rsidRDefault="00542D38" w:rsidP="00542D38">
      <w:pPr>
        <w:spacing w:after="0" w:line="240" w:lineRule="auto"/>
      </w:pPr>
    </w:p>
    <w:p w14:paraId="0A3DD3B6" w14:textId="77777777" w:rsidR="00542D38" w:rsidRDefault="00542D38" w:rsidP="00542D38">
      <w:pPr>
        <w:spacing w:after="0" w:line="240" w:lineRule="auto"/>
      </w:pPr>
      <w:r>
        <w:t>Growth — Members should leave more capable and confident than when they joined.</w:t>
      </w:r>
    </w:p>
    <w:p w14:paraId="00EF98F4" w14:textId="77777777" w:rsidR="00542D38" w:rsidRDefault="00542D38" w:rsidP="00542D38">
      <w:pPr>
        <w:spacing w:after="120" w:line="240" w:lineRule="auto"/>
      </w:pPr>
    </w:p>
    <w:p w14:paraId="54E3AB5F" w14:textId="603D5419" w:rsidR="00542D38" w:rsidRPr="006E5313" w:rsidRDefault="00542D38" w:rsidP="00542D38">
      <w:pPr>
        <w:spacing w:after="120" w:line="240" w:lineRule="auto"/>
        <w:rPr>
          <w:b/>
          <w:bCs/>
        </w:rPr>
      </w:pPr>
      <w:r w:rsidRPr="006E5313">
        <w:rPr>
          <w:b/>
          <w:bCs/>
        </w:rPr>
        <w:t>OUR STRUCTURE</w:t>
      </w:r>
    </w:p>
    <w:p w14:paraId="4A36E856" w14:textId="77777777" w:rsidR="00542D38" w:rsidRDefault="00542D38" w:rsidP="00542D38">
      <w:pPr>
        <w:spacing w:after="120" w:line="240" w:lineRule="auto"/>
      </w:pPr>
      <w:r>
        <w:t>CYA forms part of a broader organisation designed to support members and create long-term opportunities.</w:t>
      </w:r>
    </w:p>
    <w:p w14:paraId="377C0F1F" w14:textId="77777777" w:rsidR="00542D38" w:rsidRDefault="00542D38" w:rsidP="00542D38">
      <w:pPr>
        <w:spacing w:after="120" w:line="240" w:lineRule="auto"/>
      </w:pPr>
    </w:p>
    <w:p w14:paraId="2D5CF6F9" w14:textId="77777777" w:rsidR="00542D38" w:rsidRDefault="00542D38" w:rsidP="00542D38">
      <w:pPr>
        <w:spacing w:after="0" w:line="240" w:lineRule="auto"/>
      </w:pPr>
      <w:r>
        <w:t>Central Coast Conservative Alliance</w:t>
      </w:r>
    </w:p>
    <w:p w14:paraId="627B78B6" w14:textId="77777777" w:rsidR="00542D38" w:rsidRDefault="00542D38" w:rsidP="00542D38">
      <w:pPr>
        <w:spacing w:after="0" w:line="240" w:lineRule="auto"/>
      </w:pPr>
      <w:r>
        <w:t xml:space="preserve">    |</w:t>
      </w:r>
    </w:p>
    <w:p w14:paraId="35D2B82F" w14:textId="77777777" w:rsidR="00542D38" w:rsidRDefault="00542D38" w:rsidP="00542D38">
      <w:pPr>
        <w:spacing w:after="0" w:line="240" w:lineRule="auto"/>
      </w:pPr>
      <w:r>
        <w:t>Concerned Young Australians</w:t>
      </w:r>
    </w:p>
    <w:p w14:paraId="6FF0A349" w14:textId="77777777" w:rsidR="00542D38" w:rsidRDefault="00542D38" w:rsidP="00542D38">
      <w:pPr>
        <w:spacing w:after="0" w:line="240" w:lineRule="auto"/>
      </w:pPr>
      <w:r>
        <w:t xml:space="preserve">    |</w:t>
      </w:r>
    </w:p>
    <w:p w14:paraId="7DB51AE8" w14:textId="77777777" w:rsidR="00542D38" w:rsidRDefault="00542D38" w:rsidP="00542D38">
      <w:pPr>
        <w:spacing w:after="0" w:line="240" w:lineRule="auto"/>
      </w:pPr>
      <w:r>
        <w:t>Regional Branches</w:t>
      </w:r>
    </w:p>
    <w:p w14:paraId="27D62BFF" w14:textId="77777777" w:rsidR="00542D38" w:rsidRDefault="00542D38" w:rsidP="00542D38">
      <w:pPr>
        <w:spacing w:after="0" w:line="240" w:lineRule="auto"/>
      </w:pPr>
      <w:r>
        <w:t xml:space="preserve">    |</w:t>
      </w:r>
    </w:p>
    <w:p w14:paraId="5E6296E6" w14:textId="77777777" w:rsidR="00542D38" w:rsidRDefault="00542D38" w:rsidP="00542D38">
      <w:pPr>
        <w:spacing w:after="0" w:line="240" w:lineRule="auto"/>
      </w:pPr>
      <w:r>
        <w:t>University Clubs</w:t>
      </w:r>
    </w:p>
    <w:p w14:paraId="0743D76A" w14:textId="77777777" w:rsidR="00542D38" w:rsidRDefault="00542D38" w:rsidP="00542D38">
      <w:pPr>
        <w:spacing w:after="120" w:line="240" w:lineRule="auto"/>
      </w:pPr>
    </w:p>
    <w:p w14:paraId="50ABB986" w14:textId="77777777" w:rsidR="00542D38" w:rsidRDefault="00542D38" w:rsidP="00542D38">
      <w:pPr>
        <w:spacing w:after="120" w:line="240" w:lineRule="auto"/>
      </w:pPr>
      <w:r>
        <w:t>As CYA grows, new branches and clubs may be established across New South Wales and beyond.</w:t>
      </w:r>
    </w:p>
    <w:p w14:paraId="01ABB646" w14:textId="77777777" w:rsidR="00542D38" w:rsidRDefault="00542D38" w:rsidP="00542D38">
      <w:pPr>
        <w:spacing w:after="120" w:line="240" w:lineRule="auto"/>
      </w:pPr>
    </w:p>
    <w:p w14:paraId="337C47A3" w14:textId="26C3C7EA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WHAT CYA OFFERS</w:t>
      </w:r>
    </w:p>
    <w:p w14:paraId="2719C0A4" w14:textId="77777777" w:rsidR="00542D38" w:rsidRDefault="00542D38" w:rsidP="00542D38">
      <w:pPr>
        <w:spacing w:after="120" w:line="240" w:lineRule="auto"/>
      </w:pPr>
      <w:r>
        <w:t>As a CYA member you will have access to:</w:t>
      </w:r>
    </w:p>
    <w:p w14:paraId="22001AC3" w14:textId="77777777" w:rsidR="00542D38" w:rsidRDefault="00542D38" w:rsidP="00542D38">
      <w:pPr>
        <w:spacing w:after="120" w:line="240" w:lineRule="auto"/>
      </w:pPr>
    </w:p>
    <w:p w14:paraId="790F73BE" w14:textId="77777777" w:rsidR="00542D38" w:rsidRDefault="00542D38" w:rsidP="00542D38">
      <w:pPr>
        <w:spacing w:after="120" w:line="240" w:lineRule="auto"/>
      </w:pPr>
      <w:r>
        <w:t>- Networking opportunities</w:t>
      </w:r>
    </w:p>
    <w:p w14:paraId="60D8361C" w14:textId="77777777" w:rsidR="00542D38" w:rsidRDefault="00542D38" w:rsidP="00542D38">
      <w:pPr>
        <w:spacing w:after="120" w:line="240" w:lineRule="auto"/>
      </w:pPr>
      <w:r>
        <w:t>- Leadership workshops</w:t>
      </w:r>
    </w:p>
    <w:p w14:paraId="61A0B433" w14:textId="77777777" w:rsidR="00542D38" w:rsidRDefault="00542D38" w:rsidP="00542D38">
      <w:pPr>
        <w:spacing w:after="120" w:line="240" w:lineRule="auto"/>
      </w:pPr>
      <w:r>
        <w:t>- Public speaking training</w:t>
      </w:r>
    </w:p>
    <w:p w14:paraId="6D2DF52C" w14:textId="77777777" w:rsidR="00542D38" w:rsidRDefault="00542D38" w:rsidP="00542D38">
      <w:pPr>
        <w:spacing w:after="120" w:line="240" w:lineRule="auto"/>
      </w:pPr>
      <w:r>
        <w:t>- Community initiatives</w:t>
      </w:r>
    </w:p>
    <w:p w14:paraId="1723815D" w14:textId="77777777" w:rsidR="00542D38" w:rsidRDefault="00542D38" w:rsidP="00542D38">
      <w:pPr>
        <w:spacing w:after="120" w:line="240" w:lineRule="auto"/>
      </w:pPr>
      <w:r>
        <w:t>- Campaign experience</w:t>
      </w:r>
    </w:p>
    <w:p w14:paraId="4826814F" w14:textId="77777777" w:rsidR="00542D38" w:rsidRDefault="00542D38" w:rsidP="00542D38">
      <w:pPr>
        <w:spacing w:after="120" w:line="240" w:lineRule="auto"/>
      </w:pPr>
      <w:r>
        <w:t>- Policy forums</w:t>
      </w:r>
    </w:p>
    <w:p w14:paraId="083B9A34" w14:textId="77777777" w:rsidR="00542D38" w:rsidRDefault="00542D38" w:rsidP="00542D38">
      <w:pPr>
        <w:spacing w:after="120" w:line="240" w:lineRule="auto"/>
      </w:pPr>
      <w:r>
        <w:t>- Branch leadership opportunities</w:t>
      </w:r>
    </w:p>
    <w:p w14:paraId="719782F2" w14:textId="77777777" w:rsidR="00542D38" w:rsidRDefault="00542D38" w:rsidP="00542D38">
      <w:pPr>
        <w:spacing w:after="120" w:line="240" w:lineRule="auto"/>
      </w:pPr>
      <w:r>
        <w:t>- University clubs</w:t>
      </w:r>
    </w:p>
    <w:p w14:paraId="5C8777BF" w14:textId="77777777" w:rsidR="00542D38" w:rsidRDefault="00542D38" w:rsidP="00542D38">
      <w:pPr>
        <w:spacing w:after="120" w:line="240" w:lineRule="auto"/>
      </w:pPr>
      <w:r>
        <w:t>- Statewide events</w:t>
      </w:r>
    </w:p>
    <w:p w14:paraId="5409C1B6" w14:textId="77777777" w:rsidR="00542D38" w:rsidRDefault="00542D38" w:rsidP="00542D38">
      <w:pPr>
        <w:spacing w:after="120" w:line="240" w:lineRule="auto"/>
      </w:pPr>
      <w:r>
        <w:t>- Long-term pathways for involvement</w:t>
      </w:r>
    </w:p>
    <w:p w14:paraId="15594F77" w14:textId="77777777" w:rsidR="00542D38" w:rsidRDefault="00542D38" w:rsidP="00542D38">
      <w:pPr>
        <w:spacing w:after="120" w:line="240" w:lineRule="auto"/>
      </w:pPr>
    </w:p>
    <w:p w14:paraId="5280DC52" w14:textId="11C22266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PATHWAYS AND PROGRESSION</w:t>
      </w:r>
    </w:p>
    <w:p w14:paraId="1119D907" w14:textId="77777777" w:rsidR="00542D38" w:rsidRDefault="00542D38" w:rsidP="00542D38">
      <w:pPr>
        <w:spacing w:after="120" w:line="240" w:lineRule="auto"/>
      </w:pPr>
      <w:r>
        <w:t>CYA is designed to help members grow over time. As you gain experience and demonstrate commitment, new opportunities become available.</w:t>
      </w:r>
    </w:p>
    <w:p w14:paraId="27A7AB59" w14:textId="77777777" w:rsidR="00542D38" w:rsidRDefault="00542D38" w:rsidP="00542D38">
      <w:pPr>
        <w:spacing w:after="120" w:line="240" w:lineRule="auto"/>
      </w:pPr>
    </w:p>
    <w:p w14:paraId="66654BF2" w14:textId="77777777" w:rsidR="00542D38" w:rsidRDefault="00542D38" w:rsidP="00542D38">
      <w:pPr>
        <w:spacing w:after="120" w:line="240" w:lineRule="auto"/>
      </w:pPr>
      <w:r w:rsidRPr="00542D38">
        <w:rPr>
          <w:b/>
          <w:bCs/>
        </w:rPr>
        <w:t>Member</w:t>
      </w:r>
      <w:r>
        <w:t xml:space="preserve"> — Attend events, participate in discussions and contribute to local activities.</w:t>
      </w:r>
    </w:p>
    <w:p w14:paraId="571F8237" w14:textId="77777777" w:rsidR="00542D38" w:rsidRDefault="00542D38" w:rsidP="00542D38">
      <w:pPr>
        <w:spacing w:after="120" w:line="240" w:lineRule="auto"/>
      </w:pPr>
    </w:p>
    <w:p w14:paraId="6ED3691F" w14:textId="77777777" w:rsidR="00542D38" w:rsidRDefault="00542D38" w:rsidP="00542D38">
      <w:pPr>
        <w:spacing w:after="120" w:line="240" w:lineRule="auto"/>
      </w:pPr>
      <w:r w:rsidRPr="00542D38">
        <w:rPr>
          <w:b/>
          <w:bCs/>
        </w:rPr>
        <w:t>Active Member</w:t>
      </w:r>
      <w:r>
        <w:t xml:space="preserve"> — Take on responsibilities within your branch, assist with campaigns and help organise events.</w:t>
      </w:r>
    </w:p>
    <w:p w14:paraId="3F74AEBE" w14:textId="77777777" w:rsidR="00542D38" w:rsidRDefault="00542D38" w:rsidP="00542D38">
      <w:pPr>
        <w:spacing w:after="120" w:line="240" w:lineRule="auto"/>
      </w:pPr>
    </w:p>
    <w:p w14:paraId="7A6078D3" w14:textId="77777777" w:rsidR="00542D38" w:rsidRDefault="00542D38" w:rsidP="00542D38">
      <w:pPr>
        <w:spacing w:after="120" w:line="240" w:lineRule="auto"/>
      </w:pPr>
      <w:r w:rsidRPr="00542D38">
        <w:rPr>
          <w:b/>
          <w:bCs/>
        </w:rPr>
        <w:t>Branch Leader</w:t>
      </w:r>
      <w:r>
        <w:t xml:space="preserve"> — Lead a regional branch or university club, coordinate activities and mentor newer members.</w:t>
      </w:r>
    </w:p>
    <w:p w14:paraId="620833A2" w14:textId="77777777" w:rsidR="00542D38" w:rsidRDefault="00542D38" w:rsidP="00542D38">
      <w:pPr>
        <w:spacing w:after="120" w:line="240" w:lineRule="auto"/>
      </w:pPr>
    </w:p>
    <w:p w14:paraId="6FB1A6CA" w14:textId="77777777" w:rsidR="00542D38" w:rsidRDefault="00542D38" w:rsidP="00542D38">
      <w:pPr>
        <w:spacing w:after="120" w:line="240" w:lineRule="auto"/>
      </w:pPr>
      <w:r w:rsidRPr="00542D38">
        <w:rPr>
          <w:b/>
          <w:bCs/>
        </w:rPr>
        <w:t>State Leadership</w:t>
      </w:r>
      <w:r>
        <w:t xml:space="preserve"> — Contribute to CYA's direction at the state level, represent CYA at external forums and work closely with the CCCA executive.</w:t>
      </w:r>
    </w:p>
    <w:p w14:paraId="0D588487" w14:textId="77777777" w:rsidR="00542D38" w:rsidRDefault="00542D38" w:rsidP="00542D38">
      <w:pPr>
        <w:spacing w:after="120" w:line="240" w:lineRule="auto"/>
      </w:pPr>
    </w:p>
    <w:p w14:paraId="17E0ED50" w14:textId="77777777" w:rsidR="00542D38" w:rsidRDefault="00542D38" w:rsidP="00542D38">
      <w:pPr>
        <w:spacing w:after="120" w:line="240" w:lineRule="auto"/>
      </w:pPr>
      <w:r>
        <w:t>Members are also encouraged to take on mentoring roles as they progress, helping newer members find their footing within the organisation.</w:t>
      </w:r>
    </w:p>
    <w:p w14:paraId="2AFCC75E" w14:textId="77777777" w:rsidR="00542D38" w:rsidRDefault="00542D38" w:rsidP="00542D38">
      <w:pPr>
        <w:spacing w:after="120" w:line="240" w:lineRule="auto"/>
      </w:pPr>
    </w:p>
    <w:p w14:paraId="4915AD65" w14:textId="48BD4AEF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CODE OF CONDUCT</w:t>
      </w:r>
    </w:p>
    <w:p w14:paraId="13D2F8AA" w14:textId="77777777" w:rsidR="00542D38" w:rsidRDefault="00542D38" w:rsidP="00542D38">
      <w:pPr>
        <w:spacing w:after="0" w:line="240" w:lineRule="auto"/>
      </w:pPr>
      <w:r>
        <w:t>CYA is committed to maintaining a respectful, safe and constructive environment for all members.</w:t>
      </w:r>
    </w:p>
    <w:p w14:paraId="1F9A4D7A" w14:textId="77777777" w:rsidR="00542D38" w:rsidRPr="00542D38" w:rsidRDefault="00542D38" w:rsidP="00542D38">
      <w:pPr>
        <w:spacing w:after="0" w:line="240" w:lineRule="auto"/>
        <w:rPr>
          <w:sz w:val="16"/>
          <w:szCs w:val="16"/>
        </w:rPr>
      </w:pPr>
    </w:p>
    <w:p w14:paraId="7D9B123D" w14:textId="77777777" w:rsidR="00542D38" w:rsidRDefault="00542D38" w:rsidP="00542D38">
      <w:pPr>
        <w:spacing w:after="120" w:line="240" w:lineRule="auto"/>
      </w:pPr>
      <w:r w:rsidRPr="00542D38">
        <w:rPr>
          <w:b/>
          <w:bCs/>
        </w:rPr>
        <w:t>Members must</w:t>
      </w:r>
      <w:r>
        <w:t>:</w:t>
      </w:r>
    </w:p>
    <w:p w14:paraId="4117B4F5" w14:textId="77777777" w:rsidR="00542D38" w:rsidRDefault="00542D38" w:rsidP="00542D38">
      <w:pPr>
        <w:spacing w:after="120" w:line="240" w:lineRule="auto"/>
      </w:pPr>
      <w:r>
        <w:t>- Treat all people with dignity and respect, regardless of background or opinion.</w:t>
      </w:r>
    </w:p>
    <w:p w14:paraId="4585EC27" w14:textId="77777777" w:rsidR="00542D38" w:rsidRDefault="00542D38" w:rsidP="00542D38">
      <w:pPr>
        <w:spacing w:after="0" w:line="240" w:lineRule="auto"/>
      </w:pPr>
      <w:r>
        <w:t>- Engage in discussion constructively, even when disagreeing.</w:t>
      </w:r>
    </w:p>
    <w:p w14:paraId="3DC16325" w14:textId="77777777" w:rsidR="00542D38" w:rsidRDefault="00542D38" w:rsidP="00542D38">
      <w:pPr>
        <w:spacing w:after="0" w:line="240" w:lineRule="auto"/>
      </w:pPr>
      <w:r>
        <w:t>- Represent CYA and its values positively in public and on social media.</w:t>
      </w:r>
    </w:p>
    <w:p w14:paraId="3F054727" w14:textId="77777777" w:rsidR="00542D38" w:rsidRDefault="00542D38" w:rsidP="00542D38">
      <w:pPr>
        <w:spacing w:after="0" w:line="240" w:lineRule="auto"/>
      </w:pPr>
      <w:r>
        <w:t>- Respect the privacy and personal information of fellow members.</w:t>
      </w:r>
    </w:p>
    <w:p w14:paraId="48876C4C" w14:textId="77777777" w:rsidR="00542D38" w:rsidRDefault="00542D38" w:rsidP="00542D38">
      <w:pPr>
        <w:spacing w:after="0" w:line="240" w:lineRule="auto"/>
      </w:pPr>
      <w:r>
        <w:t>- Refrain from bullying, harassment, discrimination or intimidation in any form.</w:t>
      </w:r>
    </w:p>
    <w:p w14:paraId="0E52843E" w14:textId="77777777" w:rsidR="00542D38" w:rsidRDefault="00542D38" w:rsidP="00542D38">
      <w:pPr>
        <w:spacing w:after="0" w:line="240" w:lineRule="auto"/>
      </w:pPr>
      <w:r>
        <w:t>- Follow all directions from branch leaders and event organisers.</w:t>
      </w:r>
    </w:p>
    <w:p w14:paraId="0EA7EFD4" w14:textId="77777777" w:rsidR="00542D38" w:rsidRPr="00542D38" w:rsidRDefault="00542D38" w:rsidP="00542D38">
      <w:pPr>
        <w:spacing w:after="0" w:line="240" w:lineRule="auto"/>
        <w:rPr>
          <w:sz w:val="16"/>
          <w:szCs w:val="16"/>
        </w:rPr>
      </w:pPr>
    </w:p>
    <w:p w14:paraId="5BA85F6C" w14:textId="77777777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Social Media:</w:t>
      </w:r>
    </w:p>
    <w:p w14:paraId="6561900B" w14:textId="77777777" w:rsidR="00542D38" w:rsidRDefault="00542D38" w:rsidP="00542D38">
      <w:pPr>
        <w:spacing w:after="0" w:line="240" w:lineRule="auto"/>
      </w:pPr>
      <w:r>
        <w:lastRenderedPageBreak/>
        <w:t>- Members who identify themselves as CYA members on social media are expected to conduct themselves in a manner consistent with CYA values.</w:t>
      </w:r>
    </w:p>
    <w:p w14:paraId="6ADFDFB8" w14:textId="77777777" w:rsidR="00542D38" w:rsidRDefault="00542D38" w:rsidP="00542D38">
      <w:pPr>
        <w:spacing w:after="120" w:line="240" w:lineRule="auto"/>
      </w:pPr>
      <w:r>
        <w:t>- Do not share internal discussions, private communications or member details publicly without permission.</w:t>
      </w:r>
    </w:p>
    <w:p w14:paraId="29967B00" w14:textId="77777777" w:rsidR="00542D38" w:rsidRPr="00542D38" w:rsidRDefault="00542D38" w:rsidP="00542D38">
      <w:pPr>
        <w:spacing w:after="120" w:line="240" w:lineRule="auto"/>
        <w:rPr>
          <w:sz w:val="16"/>
          <w:szCs w:val="16"/>
        </w:rPr>
      </w:pPr>
    </w:p>
    <w:p w14:paraId="0CF96ADF" w14:textId="77777777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Breach of Conduct:</w:t>
      </w:r>
    </w:p>
    <w:p w14:paraId="5785A582" w14:textId="77777777" w:rsidR="00542D38" w:rsidRDefault="00542D38" w:rsidP="00542D38">
      <w:pPr>
        <w:spacing w:after="120" w:line="240" w:lineRule="auto"/>
      </w:pPr>
      <w:r>
        <w:t>- Breaches of this code may result in a warning, suspension or termination of membership.</w:t>
      </w:r>
    </w:p>
    <w:p w14:paraId="3D2B446B" w14:textId="77777777" w:rsidR="00542D38" w:rsidRDefault="00542D38" w:rsidP="00542D38">
      <w:pPr>
        <w:spacing w:after="120" w:line="240" w:lineRule="auto"/>
      </w:pPr>
      <w:r>
        <w:t>- Serious matters will be handled in accordance with the Association Rules of the Central Coast Conservative Alliance, in particular clauses 16, 17 and 18.</w:t>
      </w:r>
    </w:p>
    <w:p w14:paraId="3FEC8EB1" w14:textId="77777777" w:rsidR="00542D38" w:rsidRDefault="00542D38" w:rsidP="00542D38">
      <w:pPr>
        <w:spacing w:after="120" w:line="240" w:lineRule="auto"/>
      </w:pPr>
      <w:r>
        <w:t>- Members have the right to respond to any complaint raised against them.</w:t>
      </w:r>
    </w:p>
    <w:p w14:paraId="1A36FD79" w14:textId="77777777" w:rsidR="00542D38" w:rsidRDefault="00542D38" w:rsidP="00542D38">
      <w:pPr>
        <w:spacing w:after="120" w:line="240" w:lineRule="auto"/>
      </w:pPr>
    </w:p>
    <w:p w14:paraId="4AA6D79C" w14:textId="12C8396B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 xml:space="preserve">MEMBERSHIP EXPECTATIONS </w:t>
      </w:r>
    </w:p>
    <w:p w14:paraId="7DAA4E8A" w14:textId="77777777" w:rsidR="00542D38" w:rsidRDefault="00542D38" w:rsidP="00542D38">
      <w:pPr>
        <w:spacing w:after="120" w:line="240" w:lineRule="auto"/>
      </w:pPr>
    </w:p>
    <w:p w14:paraId="0994004B" w14:textId="77777777" w:rsidR="00542D38" w:rsidRDefault="00542D38" w:rsidP="00542D38">
      <w:pPr>
        <w:spacing w:after="120" w:line="240" w:lineRule="auto"/>
      </w:pPr>
      <w:r>
        <w:t>CYA members are expected to:</w:t>
      </w:r>
    </w:p>
    <w:p w14:paraId="0DDBEFFA" w14:textId="77777777" w:rsidR="00542D38" w:rsidRDefault="00542D38" w:rsidP="00542D38">
      <w:pPr>
        <w:spacing w:after="120" w:line="240" w:lineRule="auto"/>
      </w:pPr>
      <w:r>
        <w:t>- Treat others respectfully</w:t>
      </w:r>
    </w:p>
    <w:p w14:paraId="4991FC2C" w14:textId="77777777" w:rsidR="00542D38" w:rsidRDefault="00542D38" w:rsidP="00542D38">
      <w:pPr>
        <w:spacing w:after="120" w:line="240" w:lineRule="auto"/>
      </w:pPr>
      <w:r>
        <w:t>- Encourage healthy discussion</w:t>
      </w:r>
    </w:p>
    <w:p w14:paraId="0084003A" w14:textId="77777777" w:rsidR="00542D38" w:rsidRDefault="00542D38" w:rsidP="00542D38">
      <w:pPr>
        <w:spacing w:after="120" w:line="240" w:lineRule="auto"/>
      </w:pPr>
      <w:r>
        <w:t>- Support fellow members</w:t>
      </w:r>
    </w:p>
    <w:p w14:paraId="6309552F" w14:textId="77777777" w:rsidR="00542D38" w:rsidRDefault="00542D38" w:rsidP="00542D38">
      <w:pPr>
        <w:spacing w:after="120" w:line="240" w:lineRule="auto"/>
      </w:pPr>
      <w:r>
        <w:t>- Represent CYA positively</w:t>
      </w:r>
    </w:p>
    <w:p w14:paraId="7815DB0B" w14:textId="77777777" w:rsidR="00542D38" w:rsidRDefault="00542D38" w:rsidP="00542D38">
      <w:pPr>
        <w:spacing w:after="120" w:line="240" w:lineRule="auto"/>
      </w:pPr>
      <w:r>
        <w:t>- Follow organisational rules</w:t>
      </w:r>
    </w:p>
    <w:p w14:paraId="79811AAC" w14:textId="77777777" w:rsidR="00542D38" w:rsidRDefault="00542D38" w:rsidP="00542D38">
      <w:pPr>
        <w:spacing w:after="120" w:line="240" w:lineRule="auto"/>
      </w:pPr>
      <w:r>
        <w:t>- Contribute constructively</w:t>
      </w:r>
    </w:p>
    <w:p w14:paraId="68E9250E" w14:textId="77777777" w:rsidR="00542D38" w:rsidRDefault="00542D38" w:rsidP="00542D38">
      <w:pPr>
        <w:spacing w:after="120" w:line="240" w:lineRule="auto"/>
      </w:pPr>
      <w:r>
        <w:t>- Help create a welcoming environment</w:t>
      </w:r>
    </w:p>
    <w:p w14:paraId="533F6B91" w14:textId="77777777" w:rsidR="00542D38" w:rsidRDefault="00542D38" w:rsidP="00542D38">
      <w:pPr>
        <w:spacing w:after="120" w:line="240" w:lineRule="auto"/>
      </w:pPr>
      <w:r>
        <w:t>- Abide by the Association Rules of Central Coast Conservative Alliance, in particular clauses 16, 17 and 18</w:t>
      </w:r>
    </w:p>
    <w:p w14:paraId="430E7F94" w14:textId="77777777" w:rsidR="00542D38" w:rsidRDefault="00542D38" w:rsidP="00542D38">
      <w:pPr>
        <w:spacing w:after="120" w:line="240" w:lineRule="auto"/>
      </w:pPr>
    </w:p>
    <w:p w14:paraId="453A4BE9" w14:textId="7A83B296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PRIVACY AND DATA</w:t>
      </w:r>
    </w:p>
    <w:p w14:paraId="11B86915" w14:textId="77777777" w:rsidR="00542D38" w:rsidRDefault="00542D38" w:rsidP="00542D38">
      <w:pPr>
        <w:spacing w:after="120" w:line="240" w:lineRule="auto"/>
      </w:pPr>
      <w:r>
        <w:t>CYA respects the privacy of all members.</w:t>
      </w:r>
    </w:p>
    <w:p w14:paraId="312FB9C8" w14:textId="77777777" w:rsidR="00542D38" w:rsidRDefault="00542D38" w:rsidP="00542D38">
      <w:pPr>
        <w:spacing w:after="120" w:line="240" w:lineRule="auto"/>
      </w:pPr>
      <w:r>
        <w:t>- Personal information collected during the membership process will be used only for CYA and CCCA organisational purposes.</w:t>
      </w:r>
    </w:p>
    <w:p w14:paraId="0EF704E0" w14:textId="77777777" w:rsidR="00542D38" w:rsidRDefault="00542D38" w:rsidP="00542D38">
      <w:pPr>
        <w:spacing w:after="120" w:line="240" w:lineRule="auto"/>
      </w:pPr>
      <w:r>
        <w:t>- Member contact details will not be shared with third parties without consent.</w:t>
      </w:r>
    </w:p>
    <w:p w14:paraId="3582C956" w14:textId="15AF1ADA" w:rsidR="00542D38" w:rsidRDefault="00542D38" w:rsidP="00542D38">
      <w:pPr>
        <w:spacing w:after="120" w:line="240" w:lineRule="auto"/>
      </w:pPr>
      <w:r>
        <w:t xml:space="preserve">- Photos or videos taken at events may be used for promotional purposes. Members who do not wish to appear in promotional material should advise their branch </w:t>
      </w:r>
      <w:r w:rsidR="001D2596">
        <w:t>president</w:t>
      </w:r>
      <w:r>
        <w:t>.</w:t>
      </w:r>
    </w:p>
    <w:p w14:paraId="7572B86A" w14:textId="77777777" w:rsidR="00542D38" w:rsidRDefault="00542D38" w:rsidP="00542D38">
      <w:pPr>
        <w:spacing w:after="120" w:line="240" w:lineRule="auto"/>
      </w:pPr>
      <w:r>
        <w:t>- Members may request access to or correction of their personal information at any time.</w:t>
      </w:r>
    </w:p>
    <w:p w14:paraId="4D19A1FC" w14:textId="77777777" w:rsidR="00542D38" w:rsidRDefault="00542D38" w:rsidP="00542D38">
      <w:pPr>
        <w:spacing w:after="120" w:line="240" w:lineRule="auto"/>
      </w:pPr>
    </w:p>
    <w:p w14:paraId="12E8E3BA" w14:textId="57C0CDA9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FREQUENTLY ASKED QUESTIONS</w:t>
      </w:r>
    </w:p>
    <w:p w14:paraId="433EB3F4" w14:textId="77777777" w:rsidR="00542D38" w:rsidRDefault="00542D38" w:rsidP="00542D38">
      <w:pPr>
        <w:spacing w:after="120" w:line="240" w:lineRule="auto"/>
      </w:pPr>
      <w:r>
        <w:t>Q: Do I need any political experience to join?</w:t>
      </w:r>
    </w:p>
    <w:p w14:paraId="578A7FDD" w14:textId="77777777" w:rsidR="00542D38" w:rsidRDefault="00542D38" w:rsidP="00542D38">
      <w:pPr>
        <w:spacing w:after="120" w:line="240" w:lineRule="auto"/>
      </w:pPr>
      <w:r>
        <w:t>A: No. CYA is open to anyone who wants to learn, participate and contribute. We will help you develop your skills.</w:t>
      </w:r>
    </w:p>
    <w:p w14:paraId="77583486" w14:textId="77777777" w:rsidR="00542D38" w:rsidRDefault="00542D38" w:rsidP="00542D38">
      <w:pPr>
        <w:spacing w:after="120" w:line="240" w:lineRule="auto"/>
      </w:pPr>
    </w:p>
    <w:p w14:paraId="0DE3E075" w14:textId="77777777" w:rsidR="00542D38" w:rsidRDefault="00542D38" w:rsidP="00542D38">
      <w:pPr>
        <w:spacing w:after="120" w:line="240" w:lineRule="auto"/>
      </w:pPr>
      <w:r>
        <w:t>Q: Is CYA aligned with a political party?</w:t>
      </w:r>
    </w:p>
    <w:p w14:paraId="7A26B201" w14:textId="77777777" w:rsidR="00542D38" w:rsidRDefault="00542D38" w:rsidP="00542D38">
      <w:pPr>
        <w:spacing w:after="120" w:line="240" w:lineRule="auto"/>
      </w:pPr>
      <w:r>
        <w:t>A: CYA operates under the Central Coast Conservative Alliance. We are focused on conservative values, civic engagement and practical political experience.</w:t>
      </w:r>
    </w:p>
    <w:p w14:paraId="3987D7D6" w14:textId="77777777" w:rsidR="00542D38" w:rsidRDefault="00542D38" w:rsidP="00542D38">
      <w:pPr>
        <w:spacing w:after="120" w:line="240" w:lineRule="auto"/>
      </w:pPr>
    </w:p>
    <w:p w14:paraId="2B6FEFCE" w14:textId="77777777" w:rsidR="00542D38" w:rsidRDefault="00542D38" w:rsidP="00542D38">
      <w:pPr>
        <w:spacing w:after="120" w:line="240" w:lineRule="auto"/>
      </w:pPr>
      <w:r>
        <w:t>Q: Can I start a branch at my university?</w:t>
      </w:r>
    </w:p>
    <w:p w14:paraId="004F7B1F" w14:textId="77777777" w:rsidR="00542D38" w:rsidRDefault="00542D38" w:rsidP="00542D38">
      <w:pPr>
        <w:spacing w:after="120" w:line="240" w:lineRule="auto"/>
      </w:pPr>
      <w:r>
        <w:t>A: Yes. If you are interested in establishing a university club, contact us and we will support you through the process.</w:t>
      </w:r>
    </w:p>
    <w:p w14:paraId="0432FA1B" w14:textId="77777777" w:rsidR="00542D38" w:rsidRDefault="00542D38" w:rsidP="00542D38">
      <w:pPr>
        <w:spacing w:after="120" w:line="240" w:lineRule="auto"/>
      </w:pPr>
    </w:p>
    <w:p w14:paraId="32B186DF" w14:textId="77777777" w:rsidR="00542D38" w:rsidRDefault="00542D38" w:rsidP="00542D38">
      <w:pPr>
        <w:spacing w:after="120" w:line="240" w:lineRule="auto"/>
      </w:pPr>
      <w:r>
        <w:t>Q: How often do meetings happen?</w:t>
      </w:r>
    </w:p>
    <w:p w14:paraId="5F8FEF8A" w14:textId="215921BD" w:rsidR="00542D38" w:rsidRDefault="00542D38" w:rsidP="00542D38">
      <w:pPr>
        <w:spacing w:after="120" w:line="240" w:lineRule="auto"/>
      </w:pPr>
      <w:r>
        <w:t xml:space="preserve">A: Meeting frequency varies by branch. Your branch </w:t>
      </w:r>
      <w:r w:rsidR="003030C9">
        <w:t>president</w:t>
      </w:r>
      <w:r>
        <w:t xml:space="preserve"> will keep you informed of upcoming events and meetings.</w:t>
      </w:r>
    </w:p>
    <w:p w14:paraId="2FE56294" w14:textId="77777777" w:rsidR="00542D38" w:rsidRDefault="00542D38" w:rsidP="00542D38">
      <w:pPr>
        <w:spacing w:after="120" w:line="240" w:lineRule="auto"/>
      </w:pPr>
    </w:p>
    <w:p w14:paraId="0E03970B" w14:textId="77777777" w:rsidR="00542D38" w:rsidRDefault="00542D38" w:rsidP="00542D38">
      <w:pPr>
        <w:spacing w:after="120" w:line="240" w:lineRule="auto"/>
      </w:pPr>
      <w:r>
        <w:t>Q: What if I have a complaint or concern?</w:t>
      </w:r>
    </w:p>
    <w:p w14:paraId="3AC63B37" w14:textId="719065D7" w:rsidR="00542D38" w:rsidRDefault="00542D38" w:rsidP="00542D38">
      <w:pPr>
        <w:spacing w:after="120" w:line="240" w:lineRule="auto"/>
      </w:pPr>
      <w:r>
        <w:t xml:space="preserve">A: Speak to your branch </w:t>
      </w:r>
      <w:r w:rsidR="003030C9">
        <w:t>president</w:t>
      </w:r>
      <w:r>
        <w:t xml:space="preserve"> or contact CYA leadership directly. All concerns will be handled respectfully and confidentially.</w:t>
      </w:r>
    </w:p>
    <w:p w14:paraId="61DA8BFD" w14:textId="77777777" w:rsidR="00542D38" w:rsidRDefault="00542D38" w:rsidP="00542D38">
      <w:pPr>
        <w:spacing w:after="120" w:line="240" w:lineRule="auto"/>
      </w:pPr>
    </w:p>
    <w:p w14:paraId="6999FC36" w14:textId="6C8F4EDE" w:rsidR="00542D38" w:rsidRPr="00542D38" w:rsidRDefault="00542D38" w:rsidP="00542D38">
      <w:pPr>
        <w:spacing w:after="120" w:line="240" w:lineRule="auto"/>
        <w:rPr>
          <w:b/>
          <w:bCs/>
        </w:rPr>
      </w:pPr>
      <w:r w:rsidRPr="00542D38">
        <w:rPr>
          <w:b/>
          <w:bCs/>
        </w:rPr>
        <w:t>MEMBERSHIP PLEDGE</w:t>
      </w:r>
    </w:p>
    <w:p w14:paraId="2C94EA9B" w14:textId="77777777" w:rsidR="00542D38" w:rsidRDefault="00542D38" w:rsidP="00542D38">
      <w:pPr>
        <w:spacing w:after="120" w:line="240" w:lineRule="auto"/>
      </w:pPr>
      <w:r>
        <w:t>The CYA Membership Pledge:</w:t>
      </w:r>
    </w:p>
    <w:p w14:paraId="67F905F6" w14:textId="77777777" w:rsidR="00542D38" w:rsidRDefault="00542D38" w:rsidP="00542D38">
      <w:pPr>
        <w:spacing w:after="120" w:line="240" w:lineRule="auto"/>
      </w:pPr>
    </w:p>
    <w:p w14:paraId="57669D69" w14:textId="77777777" w:rsidR="00542D38" w:rsidRDefault="00542D38" w:rsidP="00542D38">
      <w:pPr>
        <w:spacing w:after="120" w:line="240" w:lineRule="auto"/>
      </w:pPr>
      <w:r>
        <w:t>"As a member of Concerned Young Australians, I commit to participating respectfully, supporting my community, encouraging constructive discussion and contributing positively toward Australia's future.</w:t>
      </w:r>
    </w:p>
    <w:p w14:paraId="16B1A654" w14:textId="77777777" w:rsidR="00542D38" w:rsidRDefault="00542D38" w:rsidP="00542D38">
      <w:pPr>
        <w:spacing w:after="120" w:line="240" w:lineRule="auto"/>
      </w:pPr>
    </w:p>
    <w:p w14:paraId="3846AE8C" w14:textId="77777777" w:rsidR="00542D38" w:rsidRDefault="00542D38" w:rsidP="00542D38">
      <w:pPr>
        <w:spacing w:after="120" w:line="240" w:lineRule="auto"/>
      </w:pPr>
      <w:r>
        <w:t>I will represent the values of CYA with integrity and encourage others to become active participants in civic life."</w:t>
      </w:r>
    </w:p>
    <w:p w14:paraId="0AA2F606" w14:textId="77777777" w:rsidR="00542D38" w:rsidRDefault="00542D38" w:rsidP="00542D38">
      <w:pPr>
        <w:spacing w:after="120" w:line="240" w:lineRule="auto"/>
      </w:pPr>
    </w:p>
    <w:p w14:paraId="28C4EA65" w14:textId="77777777" w:rsidR="00542D38" w:rsidRDefault="00542D38" w:rsidP="00542D38">
      <w:pPr>
        <w:spacing w:after="120" w:line="240" w:lineRule="auto"/>
      </w:pPr>
    </w:p>
    <w:p w14:paraId="2560F099" w14:textId="2A3CF001" w:rsidR="00542D38" w:rsidRDefault="00542D38" w:rsidP="00542D38">
      <w:pPr>
        <w:spacing w:after="120" w:line="240" w:lineRule="auto"/>
      </w:pPr>
      <w:r>
        <w:t>Signature: _______________</w:t>
      </w:r>
      <w:r w:rsidR="00E303AD">
        <w:t>________</w:t>
      </w:r>
      <w:r>
        <w:t>___</w:t>
      </w:r>
    </w:p>
    <w:p w14:paraId="12FAD123" w14:textId="77777777" w:rsidR="00542D38" w:rsidRDefault="00542D38" w:rsidP="00542D38">
      <w:pPr>
        <w:spacing w:after="120" w:line="240" w:lineRule="auto"/>
      </w:pPr>
    </w:p>
    <w:p w14:paraId="3B35DDFE" w14:textId="2E9A0B8A" w:rsidR="00542D38" w:rsidRDefault="00542D38" w:rsidP="00542D38">
      <w:pPr>
        <w:spacing w:after="120" w:line="240" w:lineRule="auto"/>
      </w:pPr>
      <w:r>
        <w:t>Date: ______________________</w:t>
      </w:r>
    </w:p>
    <w:p w14:paraId="53FEABE8" w14:textId="77777777" w:rsidR="00542D38" w:rsidRDefault="00542D38" w:rsidP="00542D38">
      <w:pPr>
        <w:spacing w:after="120" w:line="240" w:lineRule="auto"/>
      </w:pPr>
    </w:p>
    <w:sectPr w:rsidR="00542D38" w:rsidSect="00FA58F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38"/>
    <w:rsid w:val="001D2596"/>
    <w:rsid w:val="002A5DC5"/>
    <w:rsid w:val="003030C9"/>
    <w:rsid w:val="00542D38"/>
    <w:rsid w:val="006441A7"/>
    <w:rsid w:val="006A4F67"/>
    <w:rsid w:val="006E5313"/>
    <w:rsid w:val="00991D21"/>
    <w:rsid w:val="009C1B5C"/>
    <w:rsid w:val="009C3DFA"/>
    <w:rsid w:val="00A83D02"/>
    <w:rsid w:val="00B311BF"/>
    <w:rsid w:val="00C55A96"/>
    <w:rsid w:val="00C91D8F"/>
    <w:rsid w:val="00D228FD"/>
    <w:rsid w:val="00E303AD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03E0"/>
  <w15:chartTrackingRefBased/>
  <w15:docId w15:val="{CD650827-E952-4603-ACA3-4AC4AC0A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Mattinson</dc:creator>
  <cp:keywords/>
  <dc:description/>
  <cp:lastModifiedBy>Gerald Mattinson</cp:lastModifiedBy>
  <cp:revision>3</cp:revision>
  <dcterms:created xsi:type="dcterms:W3CDTF">2026-06-19T04:22:00Z</dcterms:created>
  <dcterms:modified xsi:type="dcterms:W3CDTF">2026-06-19T04:22:00Z</dcterms:modified>
</cp:coreProperties>
</file>